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C344C2" w:rsidRDefault="00C344C2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761952" w:rsidRDefault="00761952" w:rsidP="0035702A">
      <w:pPr>
        <w:rPr>
          <w:rFonts w:ascii="Arial" w:hAnsi="Arial" w:cs="Arial"/>
        </w:rPr>
      </w:pPr>
    </w:p>
    <w:p w:rsidR="00C344C2" w:rsidRPr="006D38A0" w:rsidRDefault="00C344C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171"/>
      </w:tblGrid>
      <w:tr w:rsidR="0035702A" w:rsidRPr="006D38A0" w:rsidTr="0089623A">
        <w:trPr>
          <w:trHeight w:val="640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017" w:rsidRDefault="00DE4017" w:rsidP="00DE4017">
            <w:pPr>
              <w:spacing w:line="36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DE4017" w:rsidRPr="00DE4017" w:rsidRDefault="00DE4017" w:rsidP="00DE4017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bookmarkStart w:id="0" w:name="_GoBack"/>
            <w:bookmarkEnd w:id="0"/>
            <w:r w:rsidRPr="00DE4017">
              <w:rPr>
                <w:rFonts w:ascii="Arial" w:hAnsi="Arial" w:cs="Arial"/>
                <w:b/>
                <w:sz w:val="32"/>
                <w:szCs w:val="32"/>
              </w:rPr>
              <w:t>„Antigravitační trenažér chůze“</w:t>
            </w:r>
          </w:p>
          <w:p w:rsidR="00FF66FD" w:rsidRPr="00E93C14" w:rsidRDefault="00FF66FD" w:rsidP="00275968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C2" w:rsidRDefault="00C344C2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F66FD" w:rsidRDefault="006D38A0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  <w:p w:rsidR="00C344C2" w:rsidRPr="006D38A0" w:rsidRDefault="00C344C2" w:rsidP="00896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89623A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Bolzanova 512, Valdické Předměstí, 506 01 Jičín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26001551</w:t>
            </w:r>
          </w:p>
        </w:tc>
      </w:tr>
      <w:tr w:rsidR="006D38A0" w:rsidRPr="006D38A0" w:rsidTr="0089623A">
        <w:trPr>
          <w:trHeight w:val="3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89623A" w:rsidRDefault="00FF66FD" w:rsidP="00FF66FD">
            <w:pPr>
              <w:ind w:left="214"/>
              <w:rPr>
                <w:rFonts w:ascii="Arial" w:hAnsi="Arial" w:cs="Arial"/>
                <w:sz w:val="20"/>
                <w:szCs w:val="20"/>
              </w:rPr>
            </w:pPr>
            <w:r w:rsidRPr="0089623A">
              <w:rPr>
                <w:rFonts w:ascii="Arial" w:hAnsi="Arial" w:cs="Arial"/>
                <w:sz w:val="20"/>
                <w:szCs w:val="20"/>
              </w:rPr>
              <w:t>Ing. Tomáš Sláma, MSc., předseda představenstva</w:t>
            </w: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4C2" w:rsidRDefault="00C344C2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C0397" w:rsidRDefault="0017724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  <w:p w:rsidR="00C344C2" w:rsidRPr="006D38A0" w:rsidRDefault="00C344C2" w:rsidP="001C0397">
            <w:pPr>
              <w:jc w:val="center"/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40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89623A">
        <w:trPr>
          <w:trHeight w:val="52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6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3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761952">
        <w:trPr>
          <w:trHeight w:val="17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89623A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89623A" w:rsidRPr="006D38A0" w:rsidTr="0089623A">
        <w:trPr>
          <w:trHeight w:val="614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C344C2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</w:t>
            </w:r>
            <w:r w:rsidR="0089623A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abídková cena v Kč bez DPH: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89623A" w:rsidRPr="006D38A0" w:rsidTr="0089623A">
        <w:trPr>
          <w:trHeight w:val="66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8811C5" w:rsidRDefault="0089623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23A" w:rsidRPr="006D38A0" w:rsidRDefault="0089623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89623A">
        <w:trPr>
          <w:trHeight w:val="842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C344C2" w:rsidRDefault="00C344C2" w:rsidP="0095113A">
      <w:pPr>
        <w:rPr>
          <w:rFonts w:ascii="Arial" w:hAnsi="Arial" w:cs="Arial"/>
        </w:rPr>
      </w:pPr>
    </w:p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4E35B6" w:rsidRPr="008811C5" w:rsidRDefault="004E35B6" w:rsidP="0095113A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052" w:rsidRDefault="005F7052" w:rsidP="00E2246B">
      <w:r>
        <w:separator/>
      </w:r>
    </w:p>
  </w:endnote>
  <w:endnote w:type="continuationSeparator" w:id="0">
    <w:p w:rsidR="005F7052" w:rsidRDefault="005F7052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052" w:rsidRDefault="005F7052" w:rsidP="00E2246B">
      <w:r>
        <w:separator/>
      </w:r>
    </w:p>
  </w:footnote>
  <w:footnote w:type="continuationSeparator" w:id="0">
    <w:p w:rsidR="005F7052" w:rsidRDefault="005F7052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702A"/>
    <w:rsid w:val="0000178E"/>
    <w:rsid w:val="0002351E"/>
    <w:rsid w:val="00043838"/>
    <w:rsid w:val="000A306A"/>
    <w:rsid w:val="000B5531"/>
    <w:rsid w:val="000D41A0"/>
    <w:rsid w:val="001666FE"/>
    <w:rsid w:val="00173A54"/>
    <w:rsid w:val="0017708A"/>
    <w:rsid w:val="00177240"/>
    <w:rsid w:val="00196E68"/>
    <w:rsid w:val="001A2640"/>
    <w:rsid w:val="001C0397"/>
    <w:rsid w:val="002235C2"/>
    <w:rsid w:val="00226C97"/>
    <w:rsid w:val="0022769C"/>
    <w:rsid w:val="00251CBE"/>
    <w:rsid w:val="002554BE"/>
    <w:rsid w:val="00264313"/>
    <w:rsid w:val="0027546D"/>
    <w:rsid w:val="00275968"/>
    <w:rsid w:val="002B32CE"/>
    <w:rsid w:val="002D582A"/>
    <w:rsid w:val="002E5E27"/>
    <w:rsid w:val="002F479C"/>
    <w:rsid w:val="003067CC"/>
    <w:rsid w:val="003176DB"/>
    <w:rsid w:val="0034454C"/>
    <w:rsid w:val="003504A3"/>
    <w:rsid w:val="0035702A"/>
    <w:rsid w:val="00376B6A"/>
    <w:rsid w:val="00380A3E"/>
    <w:rsid w:val="003C568F"/>
    <w:rsid w:val="00425881"/>
    <w:rsid w:val="00447DFE"/>
    <w:rsid w:val="004621F9"/>
    <w:rsid w:val="004670A5"/>
    <w:rsid w:val="004A2345"/>
    <w:rsid w:val="004C0C73"/>
    <w:rsid w:val="004D18E6"/>
    <w:rsid w:val="004E35B6"/>
    <w:rsid w:val="00505639"/>
    <w:rsid w:val="00552D75"/>
    <w:rsid w:val="00562EB0"/>
    <w:rsid w:val="005F7052"/>
    <w:rsid w:val="00607BEC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92765"/>
    <w:rsid w:val="007A1B5F"/>
    <w:rsid w:val="007B0EC4"/>
    <w:rsid w:val="007B279C"/>
    <w:rsid w:val="007D01D5"/>
    <w:rsid w:val="007F4842"/>
    <w:rsid w:val="0084355C"/>
    <w:rsid w:val="008671BB"/>
    <w:rsid w:val="008811C5"/>
    <w:rsid w:val="0089623A"/>
    <w:rsid w:val="008A3325"/>
    <w:rsid w:val="008C0CA6"/>
    <w:rsid w:val="008C3370"/>
    <w:rsid w:val="008E654B"/>
    <w:rsid w:val="0092057E"/>
    <w:rsid w:val="00920B03"/>
    <w:rsid w:val="0092162C"/>
    <w:rsid w:val="0095113A"/>
    <w:rsid w:val="00984610"/>
    <w:rsid w:val="009858A2"/>
    <w:rsid w:val="009B204E"/>
    <w:rsid w:val="009E2DAD"/>
    <w:rsid w:val="00A14461"/>
    <w:rsid w:val="00A97C23"/>
    <w:rsid w:val="00AA1B41"/>
    <w:rsid w:val="00AF2123"/>
    <w:rsid w:val="00B81348"/>
    <w:rsid w:val="00B82BAA"/>
    <w:rsid w:val="00B930BC"/>
    <w:rsid w:val="00BE77AF"/>
    <w:rsid w:val="00C06510"/>
    <w:rsid w:val="00C344C2"/>
    <w:rsid w:val="00C53D56"/>
    <w:rsid w:val="00C7685D"/>
    <w:rsid w:val="00C96B53"/>
    <w:rsid w:val="00CB0D38"/>
    <w:rsid w:val="00CB1F32"/>
    <w:rsid w:val="00D47CA6"/>
    <w:rsid w:val="00D75A04"/>
    <w:rsid w:val="00DE4017"/>
    <w:rsid w:val="00E1057C"/>
    <w:rsid w:val="00E1343A"/>
    <w:rsid w:val="00E16E49"/>
    <w:rsid w:val="00E2246B"/>
    <w:rsid w:val="00E42504"/>
    <w:rsid w:val="00E4558C"/>
    <w:rsid w:val="00E93C14"/>
    <w:rsid w:val="00E94BEF"/>
    <w:rsid w:val="00EA1612"/>
    <w:rsid w:val="00ED4CF5"/>
    <w:rsid w:val="00EF4C1E"/>
    <w:rsid w:val="00EF73E2"/>
    <w:rsid w:val="00F17CBF"/>
    <w:rsid w:val="00F528EF"/>
    <w:rsid w:val="00F760F1"/>
    <w:rsid w:val="00F77F3B"/>
    <w:rsid w:val="00F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BF7105"/>
  <w15:docId w15:val="{4462482E-782F-4CC8-8613-C34B54EF2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0C0CF-27EF-4B8C-90BD-DFF3E7E8F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95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15</cp:revision>
  <dcterms:created xsi:type="dcterms:W3CDTF">2017-06-11T19:04:00Z</dcterms:created>
  <dcterms:modified xsi:type="dcterms:W3CDTF">2018-04-04T12:18:00Z</dcterms:modified>
</cp:coreProperties>
</file>